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FA32E" w14:textId="2F549792" w:rsidR="00F148D6" w:rsidRDefault="00882997">
      <w:r>
        <w:rPr>
          <w:noProof/>
        </w:rPr>
        <w:drawing>
          <wp:inline distT="0" distB="0" distL="0" distR="0" wp14:anchorId="5DA52A6F" wp14:editId="4E447B6E">
            <wp:extent cx="5753100" cy="613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48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997"/>
    <w:rsid w:val="001061E3"/>
    <w:rsid w:val="003B5349"/>
    <w:rsid w:val="003B6726"/>
    <w:rsid w:val="005A00B8"/>
    <w:rsid w:val="00882997"/>
    <w:rsid w:val="00B72B3B"/>
    <w:rsid w:val="00CF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1511E5"/>
  <w15:chartTrackingRefBased/>
  <w15:docId w15:val="{D49C3122-BD57-4213-B829-E6FBFA4A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McNally</dc:creator>
  <cp:keywords/>
  <dc:description/>
  <cp:lastModifiedBy>O McNally</cp:lastModifiedBy>
  <cp:revision>1</cp:revision>
  <dcterms:created xsi:type="dcterms:W3CDTF">2022-11-15T12:36:00Z</dcterms:created>
  <dcterms:modified xsi:type="dcterms:W3CDTF">2022-11-15T12:37:00Z</dcterms:modified>
</cp:coreProperties>
</file>